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2696B" w:rsidTr="0092696B">
        <w:tc>
          <w:tcPr>
            <w:tcW w:w="7393" w:type="dxa"/>
          </w:tcPr>
          <w:p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 к Схеме</w:t>
            </w:r>
          </w:p>
        </w:tc>
      </w:tr>
      <w:tr w:rsidR="0092696B" w:rsidTr="0092696B">
        <w:tc>
          <w:tcPr>
            <w:tcW w:w="7393" w:type="dxa"/>
          </w:tcPr>
          <w:p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№1</w:t>
            </w:r>
          </w:p>
        </w:tc>
      </w:tr>
      <w:tr w:rsidR="0092696B" w:rsidTr="009752F0">
        <w:tc>
          <w:tcPr>
            <w:tcW w:w="14786" w:type="dxa"/>
            <w:gridSpan w:val="2"/>
          </w:tcPr>
          <w:p w:rsidR="0092696B" w:rsidRPr="002558B9" w:rsidRDefault="0092696B" w:rsidP="00842D7A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2558B9">
              <w:rPr>
                <w:rFonts w:ascii="Times New Roman" w:hAnsi="Times New Roman" w:cs="Times New Roman"/>
                <w:color w:val="auto"/>
              </w:rPr>
              <w:t>Сведения о численности населения Ивановской области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  <w:p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59201E" w:rsidRPr="0059201E" w:rsidRDefault="0059201E" w:rsidP="0059201E">
      <w:pPr>
        <w:rPr>
          <w:b/>
          <w:color w:val="FF0000"/>
        </w:rPr>
      </w:pPr>
    </w:p>
    <w:tbl>
      <w:tblPr>
        <w:tblW w:w="12865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3628"/>
        <w:gridCol w:w="2211"/>
        <w:gridCol w:w="1360"/>
        <w:gridCol w:w="1303"/>
        <w:gridCol w:w="1303"/>
        <w:gridCol w:w="1360"/>
        <w:gridCol w:w="1191"/>
      </w:tblGrid>
      <w:tr w:rsidR="001B590D" w:rsidRPr="00273BD1" w:rsidTr="00E46490">
        <w:trPr>
          <w:jc w:val="center"/>
        </w:trPr>
        <w:tc>
          <w:tcPr>
            <w:tcW w:w="509" w:type="dxa"/>
            <w:vMerge w:val="restart"/>
          </w:tcPr>
          <w:p w:rsidR="001B590D" w:rsidRDefault="001B590D" w:rsidP="00672B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28" w:type="dxa"/>
            <w:vMerge w:val="restart"/>
          </w:tcPr>
          <w:p w:rsidR="001B590D" w:rsidRPr="00273BD1" w:rsidRDefault="001B590D" w:rsidP="00672B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 или городского округа</w:t>
            </w:r>
          </w:p>
        </w:tc>
        <w:tc>
          <w:tcPr>
            <w:tcW w:w="2211" w:type="dxa"/>
            <w:vMerge w:val="restart"/>
          </w:tcPr>
          <w:p w:rsidR="001B590D" w:rsidRPr="00273BD1" w:rsidRDefault="001B590D" w:rsidP="00672B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BD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360" w:type="dxa"/>
          </w:tcPr>
          <w:p w:rsidR="001B590D" w:rsidRPr="00273BD1" w:rsidRDefault="00E46490" w:rsidP="00672B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</w:tc>
        <w:tc>
          <w:tcPr>
            <w:tcW w:w="1303" w:type="dxa"/>
          </w:tcPr>
          <w:p w:rsidR="001B590D" w:rsidRPr="00273BD1" w:rsidRDefault="001B590D" w:rsidP="00672B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</w:tc>
        <w:tc>
          <w:tcPr>
            <w:tcW w:w="1303" w:type="dxa"/>
          </w:tcPr>
          <w:p w:rsidR="001B590D" w:rsidRPr="00273BD1" w:rsidRDefault="001B590D" w:rsidP="001B59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2551" w:type="dxa"/>
            <w:gridSpan w:val="2"/>
          </w:tcPr>
          <w:p w:rsidR="001B590D" w:rsidRPr="00273BD1" w:rsidRDefault="001B590D" w:rsidP="00672B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BD1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vMerge/>
          </w:tcPr>
          <w:p w:rsidR="00FB79DA" w:rsidRPr="00273BD1" w:rsidRDefault="00FB79DA" w:rsidP="00672B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  <w:vMerge/>
          </w:tcPr>
          <w:p w:rsidR="00FB79DA" w:rsidRPr="00273BD1" w:rsidRDefault="00FB79DA" w:rsidP="00672B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vMerge/>
          </w:tcPr>
          <w:p w:rsidR="00FB79DA" w:rsidRPr="00273BD1" w:rsidRDefault="00FB79DA" w:rsidP="00672B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</w:tcPr>
          <w:p w:rsidR="00FB79DA" w:rsidRPr="00273BD1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BD1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303" w:type="dxa"/>
          </w:tcPr>
          <w:p w:rsidR="00FB79DA" w:rsidRPr="00273BD1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BD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03" w:type="dxa"/>
          </w:tcPr>
          <w:p w:rsidR="00FB79DA" w:rsidRPr="00273BD1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BD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360" w:type="dxa"/>
          </w:tcPr>
          <w:p w:rsidR="00FB79DA" w:rsidRPr="00273BD1" w:rsidRDefault="00FB79DA" w:rsidP="00FB79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BD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:rsidR="00FB79DA" w:rsidRPr="00273BD1" w:rsidRDefault="00FB79DA" w:rsidP="00FB79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BD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73BD1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</w:tc>
        <w:tc>
          <w:tcPr>
            <w:tcW w:w="2211" w:type="dxa"/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BD1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</w:tcPr>
          <w:p w:rsidR="00FB79DA" w:rsidRPr="00273BD1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303" w:type="dxa"/>
          </w:tcPr>
          <w:p w:rsidR="00FB79DA" w:rsidRPr="00273BD1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992,1</w:t>
            </w:r>
          </w:p>
        </w:tc>
        <w:tc>
          <w:tcPr>
            <w:tcW w:w="1303" w:type="dxa"/>
          </w:tcPr>
          <w:p w:rsidR="00FB79DA" w:rsidRPr="00273BD1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984,9</w:t>
            </w:r>
          </w:p>
        </w:tc>
        <w:tc>
          <w:tcPr>
            <w:tcW w:w="1360" w:type="dxa"/>
          </w:tcPr>
          <w:p w:rsidR="00FB79DA" w:rsidRPr="00273BD1" w:rsidRDefault="00FB79DA" w:rsidP="00FB79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983,1</w:t>
            </w:r>
          </w:p>
        </w:tc>
        <w:tc>
          <w:tcPr>
            <w:tcW w:w="1191" w:type="dxa"/>
          </w:tcPr>
          <w:p w:rsidR="00FB79DA" w:rsidRPr="00273BD1" w:rsidRDefault="00FB79DA" w:rsidP="00FB79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981,9</w:t>
            </w:r>
          </w:p>
        </w:tc>
      </w:tr>
      <w:tr w:rsidR="00FB79DA" w:rsidRPr="003C4E39" w:rsidTr="00E46490">
        <w:trPr>
          <w:jc w:val="center"/>
        </w:trPr>
        <w:tc>
          <w:tcPr>
            <w:tcW w:w="509" w:type="dxa"/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Росстату</w:t>
            </w:r>
          </w:p>
        </w:tc>
        <w:tc>
          <w:tcPr>
            <w:tcW w:w="2211" w:type="dxa"/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BD1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vAlign w:val="bottom"/>
          </w:tcPr>
          <w:p w:rsidR="00FB79DA" w:rsidRPr="003C4E39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9">
              <w:rPr>
                <w:rFonts w:ascii="Times New Roman" w:hAnsi="Times New Roman" w:cs="Times New Roman"/>
                <w:sz w:val="28"/>
                <w:szCs w:val="28"/>
              </w:rPr>
              <w:t>995,4</w:t>
            </w:r>
          </w:p>
        </w:tc>
        <w:tc>
          <w:tcPr>
            <w:tcW w:w="1303" w:type="dxa"/>
            <w:vAlign w:val="bottom"/>
          </w:tcPr>
          <w:p w:rsidR="00FB79DA" w:rsidRPr="003C4E39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9">
              <w:rPr>
                <w:rFonts w:ascii="Times New Roman" w:hAnsi="Times New Roman" w:cs="Times New Roman"/>
                <w:sz w:val="28"/>
                <w:szCs w:val="28"/>
              </w:rPr>
              <w:t>987,4</w:t>
            </w:r>
          </w:p>
        </w:tc>
        <w:tc>
          <w:tcPr>
            <w:tcW w:w="1303" w:type="dxa"/>
            <w:vAlign w:val="bottom"/>
          </w:tcPr>
          <w:p w:rsidR="00FB79DA" w:rsidRPr="003C4E39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9">
              <w:rPr>
                <w:rFonts w:ascii="Times New Roman" w:hAnsi="Times New Roman" w:cs="Times New Roman"/>
                <w:sz w:val="28"/>
                <w:szCs w:val="28"/>
              </w:rPr>
              <w:t>980,0</w:t>
            </w:r>
          </w:p>
        </w:tc>
        <w:tc>
          <w:tcPr>
            <w:tcW w:w="1360" w:type="dxa"/>
            <w:vAlign w:val="bottom"/>
          </w:tcPr>
          <w:p w:rsidR="00FB79DA" w:rsidRPr="003C4E39" w:rsidRDefault="00FB79DA" w:rsidP="00FB79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C4E39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191" w:type="dxa"/>
            <w:vAlign w:val="bottom"/>
          </w:tcPr>
          <w:p w:rsidR="00FB79DA" w:rsidRPr="003C4E39" w:rsidRDefault="00FB79DA" w:rsidP="00FB79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3C4E3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28" w:type="dxa"/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2211" w:type="dxa"/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401,4</w:t>
            </w:r>
          </w:p>
        </w:tc>
        <w:tc>
          <w:tcPr>
            <w:tcW w:w="1303" w:type="dxa"/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398,2</w:t>
            </w:r>
          </w:p>
        </w:tc>
        <w:tc>
          <w:tcPr>
            <w:tcW w:w="1303" w:type="dxa"/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395,2</w:t>
            </w:r>
          </w:p>
        </w:tc>
        <w:tc>
          <w:tcPr>
            <w:tcW w:w="1360" w:type="dxa"/>
          </w:tcPr>
          <w:p w:rsidR="00FB79DA" w:rsidRPr="00271B87" w:rsidRDefault="00FB79DA" w:rsidP="00FB79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FB79DA" w:rsidRPr="00271B87" w:rsidRDefault="00FB79DA" w:rsidP="00FB79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29,6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FB79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FB79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Кинешма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81,3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80,7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271B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1643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43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Шуя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56,6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FB79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1643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43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Вичуга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33,4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33,1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FB79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1643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43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Тейково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31,8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31,6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FB79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1643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437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271B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271B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16,8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16,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1643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16,</w:t>
            </w:r>
            <w:r w:rsidR="001643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Гаврилово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-Посадский </w:t>
            </w: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мунипальный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15,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070CE8" w:rsidP="001643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</w:t>
            </w:r>
            <w:r w:rsidR="0016437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14,2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1643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43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37,1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36,8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1643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36,</w:t>
            </w:r>
            <w:r w:rsidR="001643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Ильинский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Кинешемский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20,7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20,6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20,4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20,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20,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79DA" w:rsidRPr="00273BD1" w:rsidTr="00070CE8">
        <w:trPr>
          <w:trHeight w:val="70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Лежневский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17,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Лухский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B79DA" w:rsidRPr="00273BD1" w:rsidTr="00070CE8">
        <w:trPr>
          <w:trHeight w:val="62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Палехский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271B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16437D" w:rsidP="00271B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</w:tr>
      <w:tr w:rsidR="00FB79DA" w:rsidRPr="00273BD1" w:rsidTr="00070CE8">
        <w:trPr>
          <w:trHeight w:val="6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6B6ECC" w:rsidRDefault="00FB79DA" w:rsidP="005920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Пестяковский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271B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1643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1643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6B6ECC" w:rsidRDefault="00FB79DA" w:rsidP="005920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01E">
              <w:rPr>
                <w:rFonts w:ascii="Times New Roman" w:hAnsi="Times New Roman" w:cs="Times New Roman"/>
                <w:sz w:val="28"/>
                <w:szCs w:val="28"/>
              </w:rPr>
              <w:t xml:space="preserve">Приволжский </w:t>
            </w:r>
            <w:r w:rsidRPr="005920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муниципальный 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1643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22,</w:t>
            </w:r>
            <w:r w:rsidR="001643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6B6ECC" w:rsidRDefault="00FB79DA" w:rsidP="005920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5920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Родниковский 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пальный район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31,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5920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Савинский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5920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Тейковский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01E">
              <w:rPr>
                <w:rFonts w:ascii="Times New Roman" w:hAnsi="Times New Roman" w:cs="Times New Roman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39,2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38,9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38,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38,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21,2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21,1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20,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6B6ECC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Южский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22,1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B79DA" w:rsidRPr="00273BD1" w:rsidTr="00E46490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6B6ECC" w:rsidRDefault="00FB79DA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3BD1" w:rsidRDefault="00336799" w:rsidP="00672B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799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  <w:bookmarkStart w:id="0" w:name="_GoBack"/>
            <w:bookmarkEnd w:id="0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AE0A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DA" w:rsidRPr="00271B87" w:rsidRDefault="00FB79DA" w:rsidP="00070C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B87"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070C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73BD1" w:rsidRDefault="00273BD1" w:rsidP="00273BD1">
      <w:pPr>
        <w:jc w:val="center"/>
      </w:pPr>
    </w:p>
    <w:sectPr w:rsidR="00273BD1" w:rsidSect="00273BD1">
      <w:foot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90B" w:rsidRDefault="0025090B" w:rsidP="005901F8">
      <w:pPr>
        <w:spacing w:after="0" w:line="240" w:lineRule="auto"/>
      </w:pPr>
      <w:r>
        <w:separator/>
      </w:r>
    </w:p>
  </w:endnote>
  <w:endnote w:type="continuationSeparator" w:id="0">
    <w:p w:rsidR="0025090B" w:rsidRDefault="0025090B" w:rsidP="00590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637015"/>
      <w:docPartObj>
        <w:docPartGallery w:val="Page Numbers (Bottom of Page)"/>
        <w:docPartUnique/>
      </w:docPartObj>
    </w:sdtPr>
    <w:sdtEndPr/>
    <w:sdtContent>
      <w:p w:rsidR="005901F8" w:rsidRDefault="005901F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799">
          <w:rPr>
            <w:noProof/>
          </w:rPr>
          <w:t>2</w:t>
        </w:r>
        <w:r>
          <w:fldChar w:fldCharType="end"/>
        </w:r>
      </w:p>
    </w:sdtContent>
  </w:sdt>
  <w:p w:rsidR="005901F8" w:rsidRDefault="005901F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90B" w:rsidRDefault="0025090B" w:rsidP="005901F8">
      <w:pPr>
        <w:spacing w:after="0" w:line="240" w:lineRule="auto"/>
      </w:pPr>
      <w:r>
        <w:separator/>
      </w:r>
    </w:p>
  </w:footnote>
  <w:footnote w:type="continuationSeparator" w:id="0">
    <w:p w:rsidR="0025090B" w:rsidRDefault="0025090B" w:rsidP="00590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D7AC3"/>
    <w:multiLevelType w:val="hybridMultilevel"/>
    <w:tmpl w:val="4EFEB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A"/>
    <w:rsid w:val="00070CE8"/>
    <w:rsid w:val="000C06CB"/>
    <w:rsid w:val="0016437D"/>
    <w:rsid w:val="001B590D"/>
    <w:rsid w:val="001D583F"/>
    <w:rsid w:val="001E5834"/>
    <w:rsid w:val="0025090B"/>
    <w:rsid w:val="00271B87"/>
    <w:rsid w:val="00273BD1"/>
    <w:rsid w:val="00336799"/>
    <w:rsid w:val="003C4E39"/>
    <w:rsid w:val="00504343"/>
    <w:rsid w:val="00536FC3"/>
    <w:rsid w:val="005901F8"/>
    <w:rsid w:val="0059201E"/>
    <w:rsid w:val="00693B1A"/>
    <w:rsid w:val="006B6ECC"/>
    <w:rsid w:val="007D5E2F"/>
    <w:rsid w:val="00842D7A"/>
    <w:rsid w:val="0092696B"/>
    <w:rsid w:val="009F79C4"/>
    <w:rsid w:val="00B33DBD"/>
    <w:rsid w:val="00BA01BC"/>
    <w:rsid w:val="00E46490"/>
    <w:rsid w:val="00E812EA"/>
    <w:rsid w:val="00F261BD"/>
    <w:rsid w:val="00FB5ACF"/>
    <w:rsid w:val="00FB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90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1F8"/>
  </w:style>
  <w:style w:type="paragraph" w:styleId="a7">
    <w:name w:val="footer"/>
    <w:basedOn w:val="a"/>
    <w:link w:val="a8"/>
    <w:uiPriority w:val="99"/>
    <w:unhideWhenUsed/>
    <w:rsid w:val="00590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1F8"/>
  </w:style>
  <w:style w:type="paragraph" w:styleId="a9">
    <w:name w:val="Balloon Text"/>
    <w:basedOn w:val="a"/>
    <w:link w:val="aa"/>
    <w:uiPriority w:val="99"/>
    <w:semiHidden/>
    <w:unhideWhenUsed/>
    <w:rsid w:val="00590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0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90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1F8"/>
  </w:style>
  <w:style w:type="paragraph" w:styleId="a7">
    <w:name w:val="footer"/>
    <w:basedOn w:val="a"/>
    <w:link w:val="a8"/>
    <w:uiPriority w:val="99"/>
    <w:unhideWhenUsed/>
    <w:rsid w:val="00590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1F8"/>
  </w:style>
  <w:style w:type="paragraph" w:styleId="a9">
    <w:name w:val="Balloon Text"/>
    <w:basedOn w:val="a"/>
    <w:link w:val="aa"/>
    <w:uiPriority w:val="99"/>
    <w:semiHidden/>
    <w:unhideWhenUsed/>
    <w:rsid w:val="00590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0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Письменский</dc:creator>
  <cp:lastModifiedBy>1 Заместитель Начальника</cp:lastModifiedBy>
  <cp:revision>12</cp:revision>
  <cp:lastPrinted>2019-03-20T05:55:00Z</cp:lastPrinted>
  <dcterms:created xsi:type="dcterms:W3CDTF">2019-02-08T11:08:00Z</dcterms:created>
  <dcterms:modified xsi:type="dcterms:W3CDTF">2021-12-08T08:39:00Z</dcterms:modified>
</cp:coreProperties>
</file>